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8A" w:rsidRPr="00A413AA" w:rsidRDefault="000E578A" w:rsidP="000E578A">
      <w:pPr>
        <w:rPr>
          <w:rFonts w:ascii="黑体" w:eastAsia="黑体" w:hAnsi="黑体"/>
          <w:sz w:val="30"/>
          <w:szCs w:val="30"/>
        </w:rPr>
      </w:pPr>
      <w:r w:rsidRPr="00A413AA">
        <w:rPr>
          <w:rFonts w:ascii="黑体" w:eastAsia="黑体" w:hAnsi="黑体" w:hint="eastAsia"/>
          <w:sz w:val="30"/>
          <w:szCs w:val="30"/>
        </w:rPr>
        <w:t>附件</w:t>
      </w:r>
    </w:p>
    <w:p w:rsidR="000E578A" w:rsidRPr="00A413AA" w:rsidRDefault="000E578A" w:rsidP="000E578A">
      <w:pPr>
        <w:jc w:val="center"/>
        <w:rPr>
          <w:rFonts w:ascii="黑体" w:eastAsia="黑体" w:hAnsi="黑体"/>
          <w:sz w:val="30"/>
          <w:szCs w:val="30"/>
        </w:rPr>
      </w:pPr>
      <w:r w:rsidRPr="00A413AA">
        <w:rPr>
          <w:rFonts w:ascii="黑体" w:eastAsia="黑体" w:hAnsi="黑体" w:hint="eastAsia"/>
          <w:sz w:val="30"/>
          <w:szCs w:val="30"/>
        </w:rPr>
        <w:t>“改革开放40周年—机械工业杰出产品”</w:t>
      </w:r>
    </w:p>
    <w:p w:rsidR="000E578A" w:rsidRPr="00A413AA" w:rsidRDefault="000E578A" w:rsidP="000E578A">
      <w:pPr>
        <w:jc w:val="center"/>
        <w:rPr>
          <w:rFonts w:ascii="黑体" w:eastAsia="黑体" w:hAnsi="黑体"/>
          <w:sz w:val="30"/>
          <w:szCs w:val="30"/>
        </w:rPr>
      </w:pPr>
      <w:r w:rsidRPr="00A413AA">
        <w:rPr>
          <w:rFonts w:ascii="黑体" w:eastAsia="黑体" w:hAnsi="黑体" w:hint="eastAsia"/>
          <w:sz w:val="30"/>
          <w:szCs w:val="30"/>
        </w:rPr>
        <w:t>推荐申报表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2"/>
      </w:tblGrid>
      <w:tr w:rsidR="000E578A" w:rsidRPr="00A413AA" w:rsidTr="002A4944">
        <w:trPr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推荐申报产品：</w:t>
            </w:r>
          </w:p>
        </w:tc>
      </w:tr>
      <w:tr w:rsidR="000E578A" w:rsidRPr="00A413AA" w:rsidTr="002A4944">
        <w:trPr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产品生产单位：</w:t>
            </w:r>
          </w:p>
        </w:tc>
      </w:tr>
      <w:tr w:rsidR="000E578A" w:rsidRPr="00A413AA" w:rsidTr="002A4944">
        <w:trPr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产品介绍：（另附1500字以内，包括用途、主要特点、与国外同类产品对比，市场销售情况、获奖证书等）</w:t>
            </w: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78A" w:rsidRPr="00A413AA" w:rsidTr="002A4944">
        <w:trPr>
          <w:trHeight w:val="780"/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应用案例：（另附案例描述不超过800字，包括用户是谁、用在哪里、已使用时间、运行效果及使用情况的相关证明）</w:t>
            </w:r>
          </w:p>
          <w:p w:rsidR="00756385" w:rsidRPr="00A413AA" w:rsidRDefault="00756385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956BE" w:rsidRPr="00A413AA" w:rsidRDefault="00F956BE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F956BE" w:rsidRPr="00A413AA" w:rsidRDefault="00F956BE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78A" w:rsidRPr="00A413AA" w:rsidTr="002A4944">
        <w:trPr>
          <w:trHeight w:val="780"/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产品图片：（</w:t>
            </w:r>
            <w:proofErr w:type="gramStart"/>
            <w:r w:rsidRPr="00A413AA">
              <w:rPr>
                <w:rFonts w:ascii="仿宋" w:eastAsia="仿宋" w:hAnsi="仿宋" w:hint="eastAsia"/>
                <w:sz w:val="28"/>
                <w:szCs w:val="28"/>
              </w:rPr>
              <w:t>另附图</w:t>
            </w:r>
            <w:proofErr w:type="gramEnd"/>
            <w:r w:rsidRPr="00A413AA">
              <w:rPr>
                <w:rFonts w:ascii="仿宋" w:eastAsia="仿宋" w:hAnsi="仿宋" w:hint="eastAsia"/>
                <w:sz w:val="28"/>
                <w:szCs w:val="28"/>
              </w:rPr>
              <w:t>片不多于3张，每张不小于500K）</w:t>
            </w:r>
          </w:p>
        </w:tc>
      </w:tr>
      <w:tr w:rsidR="000E578A" w:rsidRPr="00A413AA" w:rsidTr="002A4944">
        <w:trPr>
          <w:trHeight w:val="780"/>
          <w:jc w:val="center"/>
        </w:trPr>
        <w:tc>
          <w:tcPr>
            <w:tcW w:w="8402" w:type="dxa"/>
          </w:tcPr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申报单位（盖章）                         推荐单位（盖章）</w:t>
            </w:r>
          </w:p>
        </w:tc>
      </w:tr>
      <w:tr w:rsidR="000E578A" w:rsidRPr="00A413AA" w:rsidTr="002A4944">
        <w:trPr>
          <w:trHeight w:val="595"/>
          <w:jc w:val="center"/>
        </w:trPr>
        <w:tc>
          <w:tcPr>
            <w:tcW w:w="8402" w:type="dxa"/>
          </w:tcPr>
          <w:p w:rsidR="000E578A" w:rsidRPr="00A413AA" w:rsidRDefault="00756385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="00F956BE" w:rsidRPr="00A413AA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0E578A" w:rsidRPr="00A413AA">
              <w:rPr>
                <w:rFonts w:ascii="仿宋" w:eastAsia="仿宋" w:hAnsi="仿宋" w:hint="eastAsia"/>
                <w:sz w:val="28"/>
                <w:szCs w:val="28"/>
              </w:rPr>
              <w:t xml:space="preserve">会工作联系人: </w:t>
            </w:r>
            <w:r w:rsidR="00F956BE" w:rsidRPr="00A413AA">
              <w:rPr>
                <w:rFonts w:ascii="仿宋" w:eastAsia="仿宋" w:hAnsi="仿宋" w:hint="eastAsia"/>
                <w:sz w:val="28"/>
                <w:szCs w:val="28"/>
              </w:rPr>
              <w:t>孙于</w:t>
            </w:r>
            <w:r w:rsidR="000E578A" w:rsidRPr="00A413AA">
              <w:rPr>
                <w:rFonts w:ascii="仿宋" w:eastAsia="仿宋" w:hAnsi="仿宋" w:hint="eastAsia"/>
                <w:sz w:val="28"/>
                <w:szCs w:val="28"/>
              </w:rPr>
              <w:t xml:space="preserve">          联系电话:</w:t>
            </w:r>
            <w:r w:rsidR="00F956BE" w:rsidRPr="00A413AA">
              <w:rPr>
                <w:rFonts w:ascii="仿宋" w:eastAsia="仿宋" w:hAnsi="仿宋" w:hint="eastAsia"/>
                <w:sz w:val="28"/>
                <w:szCs w:val="28"/>
              </w:rPr>
              <w:t>010-68595356</w:t>
            </w:r>
          </w:p>
          <w:p w:rsidR="000E578A" w:rsidRPr="00A413AA" w:rsidRDefault="000E578A" w:rsidP="002A4944">
            <w:pPr>
              <w:rPr>
                <w:rFonts w:ascii="仿宋" w:eastAsia="仿宋" w:hAnsi="仿宋"/>
                <w:sz w:val="28"/>
                <w:szCs w:val="28"/>
              </w:rPr>
            </w:pPr>
            <w:r w:rsidRPr="00A413AA">
              <w:rPr>
                <w:rFonts w:ascii="仿宋" w:eastAsia="仿宋" w:hAnsi="仿宋" w:hint="eastAsia"/>
                <w:sz w:val="28"/>
                <w:szCs w:val="28"/>
              </w:rPr>
              <w:t>被荐企业联系人:                   联系电话:</w:t>
            </w:r>
          </w:p>
        </w:tc>
      </w:tr>
    </w:tbl>
    <w:p w:rsidR="000E578A" w:rsidRPr="00756385" w:rsidRDefault="000E578A" w:rsidP="000E578A">
      <w:pPr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0E578A" w:rsidRPr="00756385" w:rsidSect="00834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F57"/>
    <w:rsid w:val="00082E89"/>
    <w:rsid w:val="000E578A"/>
    <w:rsid w:val="001F6D24"/>
    <w:rsid w:val="002C2887"/>
    <w:rsid w:val="003C1F57"/>
    <w:rsid w:val="005758A2"/>
    <w:rsid w:val="00656854"/>
    <w:rsid w:val="006E52E1"/>
    <w:rsid w:val="006F1613"/>
    <w:rsid w:val="00715F55"/>
    <w:rsid w:val="00721D85"/>
    <w:rsid w:val="00756385"/>
    <w:rsid w:val="007D6FB6"/>
    <w:rsid w:val="007E003A"/>
    <w:rsid w:val="00834097"/>
    <w:rsid w:val="009447F7"/>
    <w:rsid w:val="00A413AA"/>
    <w:rsid w:val="00B62188"/>
    <w:rsid w:val="00D678C6"/>
    <w:rsid w:val="00E07837"/>
    <w:rsid w:val="00E35FF6"/>
    <w:rsid w:val="00F956BE"/>
    <w:rsid w:val="00FD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C1F5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Char"/>
    <w:qFormat/>
    <w:rsid w:val="003C1F57"/>
    <w:pPr>
      <w:keepNext/>
      <w:jc w:val="center"/>
      <w:outlineLvl w:val="1"/>
    </w:pPr>
    <w:rPr>
      <w:rFonts w:ascii="宋体" w:hAnsi="宋体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C1F57"/>
    <w:rPr>
      <w:rFonts w:ascii="Times New Roman" w:eastAsia="宋体" w:hAnsi="Times New Roman" w:cs="Times New Roman"/>
      <w:sz w:val="28"/>
      <w:szCs w:val="20"/>
    </w:rPr>
  </w:style>
  <w:style w:type="character" w:customStyle="1" w:styleId="2Char">
    <w:name w:val="标题 2 Char"/>
    <w:basedOn w:val="a0"/>
    <w:link w:val="2"/>
    <w:rsid w:val="003C1F57"/>
    <w:rPr>
      <w:rFonts w:ascii="宋体" w:eastAsia="宋体" w:hAnsi="宋体" w:cs="Times New Roman"/>
      <w:b/>
      <w:bCs/>
      <w:sz w:val="32"/>
      <w:szCs w:val="20"/>
    </w:rPr>
  </w:style>
  <w:style w:type="paragraph" w:styleId="a3">
    <w:name w:val="Body Text Indent"/>
    <w:basedOn w:val="a"/>
    <w:link w:val="Char"/>
    <w:rsid w:val="003C1F57"/>
    <w:pPr>
      <w:ind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3C1F57"/>
    <w:rPr>
      <w:rFonts w:ascii="宋体" w:eastAsia="宋体" w:hAnsi="宋体" w:cs="Times New Roman"/>
      <w:szCs w:val="20"/>
    </w:rPr>
  </w:style>
  <w:style w:type="paragraph" w:customStyle="1" w:styleId="Default">
    <w:name w:val="Default"/>
    <w:rsid w:val="003C1F57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3C1F57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C1F5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6E52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</dc:creator>
  <cp:keywords/>
  <dc:description/>
  <cp:lastModifiedBy>sunyu</cp:lastModifiedBy>
  <cp:revision>18</cp:revision>
  <cp:lastPrinted>2018-06-01T07:19:00Z</cp:lastPrinted>
  <dcterms:created xsi:type="dcterms:W3CDTF">2018-06-01T06:42:00Z</dcterms:created>
  <dcterms:modified xsi:type="dcterms:W3CDTF">2018-06-04T02:18:00Z</dcterms:modified>
</cp:coreProperties>
</file>