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A2" w:rsidRDefault="00F14F94">
      <w:pPr>
        <w:snapToGrid w:val="0"/>
        <w:spacing w:line="360" w:lineRule="auto"/>
        <w:jc w:val="left"/>
        <w:rPr>
          <w:rFonts w:ascii="黑体" w:eastAsia="黑体" w:hAnsi="黑体" w:cs="黑体"/>
          <w:color w:val="191919"/>
          <w:sz w:val="24"/>
        </w:rPr>
      </w:pPr>
      <w:r>
        <w:rPr>
          <w:rFonts w:ascii="黑体" w:eastAsia="黑体" w:hAnsi="黑体" w:cs="黑体" w:hint="eastAsia"/>
          <w:color w:val="191919"/>
          <w:sz w:val="24"/>
        </w:rPr>
        <w:t>附件：</w:t>
      </w:r>
    </w:p>
    <w:p w:rsidR="00450EA2" w:rsidRDefault="00F14F94">
      <w:pPr>
        <w:snapToGrid w:val="0"/>
        <w:spacing w:line="360" w:lineRule="auto"/>
        <w:jc w:val="center"/>
        <w:rPr>
          <w:rFonts w:ascii="黑体" w:eastAsia="黑体" w:hAnsi="黑体" w:cs="仿宋_GB2312"/>
          <w:sz w:val="36"/>
          <w:szCs w:val="36"/>
        </w:rPr>
      </w:pPr>
      <w:bookmarkStart w:id="0" w:name="_GoBack"/>
      <w:r>
        <w:rPr>
          <w:rFonts w:ascii="黑体" w:eastAsia="黑体" w:hAnsi="黑体" w:cs="仿宋_GB2312" w:hint="eastAsia"/>
          <w:sz w:val="36"/>
          <w:szCs w:val="36"/>
        </w:rPr>
        <w:t>电线电缆产业高质量发展</w:t>
      </w:r>
      <w:r>
        <w:rPr>
          <w:rFonts w:ascii="黑体" w:eastAsia="黑体" w:hAnsi="黑体" w:cs="仿宋_GB2312" w:hint="eastAsia"/>
          <w:sz w:val="36"/>
          <w:szCs w:val="36"/>
        </w:rPr>
        <w:t>精细化制造</w:t>
      </w:r>
      <w:r>
        <w:rPr>
          <w:rFonts w:ascii="黑体" w:eastAsia="黑体" w:hAnsi="黑体" w:cs="仿宋_GB2312" w:hint="eastAsia"/>
          <w:sz w:val="36"/>
          <w:szCs w:val="36"/>
        </w:rPr>
        <w:t>系列论坛</w:t>
      </w:r>
    </w:p>
    <w:p w:rsidR="00450EA2" w:rsidRDefault="00F14F94">
      <w:pPr>
        <w:snapToGrid w:val="0"/>
        <w:spacing w:line="360" w:lineRule="auto"/>
        <w:jc w:val="center"/>
        <w:rPr>
          <w:rFonts w:ascii="黑体" w:eastAsia="黑体" w:hAnsi="黑体" w:cs="仿宋_GB2312"/>
          <w:sz w:val="36"/>
          <w:szCs w:val="36"/>
        </w:rPr>
      </w:pPr>
      <w:r>
        <w:rPr>
          <w:rFonts w:ascii="黑体" w:eastAsia="黑体" w:hAnsi="黑体" w:cs="仿宋_GB2312" w:hint="eastAsia"/>
          <w:sz w:val="36"/>
          <w:szCs w:val="36"/>
        </w:rPr>
        <w:t>参会回执（第</w:t>
      </w:r>
      <w:r>
        <w:rPr>
          <w:rFonts w:ascii="黑体" w:eastAsia="黑体" w:hAnsi="黑体" w:cs="仿宋_GB2312" w:hint="eastAsia"/>
          <w:sz w:val="36"/>
          <w:szCs w:val="36"/>
        </w:rPr>
        <w:t>1</w:t>
      </w:r>
      <w:r>
        <w:rPr>
          <w:rFonts w:ascii="黑体" w:eastAsia="黑体" w:hAnsi="黑体" w:cs="仿宋_GB2312" w:hint="eastAsia"/>
          <w:sz w:val="36"/>
          <w:szCs w:val="36"/>
        </w:rPr>
        <w:t>期新乡站）</w:t>
      </w:r>
    </w:p>
    <w:bookmarkEnd w:id="0"/>
    <w:p w:rsidR="00450EA2" w:rsidRDefault="00F14F94">
      <w:pPr>
        <w:snapToGrid w:val="0"/>
        <w:spacing w:beforeLines="50" w:before="156"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请于</w:t>
      </w:r>
      <w:r>
        <w:rPr>
          <w:rFonts w:ascii="宋体" w:hAnsi="宋体" w:hint="eastAsia"/>
          <w:sz w:val="24"/>
        </w:rPr>
        <w:t>2023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16</w:t>
      </w:r>
      <w:r>
        <w:rPr>
          <w:rFonts w:ascii="宋体" w:hAnsi="宋体" w:hint="eastAsia"/>
          <w:sz w:val="24"/>
        </w:rPr>
        <w:t>日前将参会回执发送至</w:t>
      </w:r>
      <w:r>
        <w:rPr>
          <w:rFonts w:ascii="宋体" w:hAnsi="宋体"/>
          <w:sz w:val="24"/>
        </w:rPr>
        <w:t>dgxh_zxb@163.com</w:t>
      </w:r>
      <w:r>
        <w:rPr>
          <w:rFonts w:ascii="宋体" w:hAnsi="宋体" w:hint="eastAsia"/>
          <w:sz w:val="24"/>
        </w:rPr>
        <w:t>。联系电话：</w:t>
      </w:r>
      <w:r>
        <w:rPr>
          <w:rFonts w:ascii="宋体" w:hAnsi="宋体" w:hint="eastAsia"/>
          <w:sz w:val="24"/>
        </w:rPr>
        <w:t>010-63256848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13681562093</w:t>
      </w:r>
      <w:r>
        <w:rPr>
          <w:rFonts w:ascii="宋体" w:hAnsi="宋体" w:hint="eastAsia"/>
          <w:sz w:val="24"/>
        </w:rPr>
        <w:t>（李海军，</w:t>
      </w:r>
      <w:proofErr w:type="gramStart"/>
      <w:r>
        <w:rPr>
          <w:rFonts w:ascii="宋体" w:hAnsi="宋体" w:hint="eastAsia"/>
          <w:sz w:val="24"/>
        </w:rPr>
        <w:t>微信同</w:t>
      </w:r>
      <w:proofErr w:type="gramEnd"/>
      <w:r>
        <w:rPr>
          <w:rFonts w:ascii="宋体" w:hAnsi="宋体" w:hint="eastAsia"/>
          <w:sz w:val="24"/>
        </w:rPr>
        <w:t>号）。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2107"/>
        <w:gridCol w:w="2289"/>
        <w:gridCol w:w="3088"/>
      </w:tblGrid>
      <w:tr w:rsidR="00450EA2">
        <w:trPr>
          <w:trHeight w:val="56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（发票付款单位名称）</w:t>
            </w:r>
          </w:p>
        </w:tc>
      </w:tr>
      <w:tr w:rsidR="00450EA2">
        <w:trPr>
          <w:trHeight w:val="56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450EA2">
        <w:trPr>
          <w:trHeight w:val="567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参会代表信息</w:t>
            </w:r>
          </w:p>
        </w:tc>
      </w:tr>
      <w:tr w:rsidR="00450EA2">
        <w:trPr>
          <w:trHeight w:val="56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</w:tr>
      <w:tr w:rsidR="00450EA2">
        <w:trPr>
          <w:trHeight w:val="56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450EA2">
        <w:trPr>
          <w:trHeight w:val="56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450EA2">
        <w:trPr>
          <w:trHeight w:val="56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450EA2">
        <w:trPr>
          <w:cantSplit/>
          <w:trHeight w:val="801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费用合计（元）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450EA2">
            <w:pPr>
              <w:spacing w:line="320" w:lineRule="exact"/>
              <w:ind w:rightChars="394" w:right="827"/>
              <w:jc w:val="center"/>
              <w:rPr>
                <w:rFonts w:ascii="宋体"/>
                <w:sz w:val="24"/>
              </w:rPr>
            </w:pPr>
          </w:p>
        </w:tc>
      </w:tr>
      <w:tr w:rsidR="00450EA2">
        <w:trPr>
          <w:cantSplit/>
          <w:trHeight w:val="222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发票</w:t>
            </w:r>
          </w:p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如需</w:t>
            </w:r>
            <w:r>
              <w:rPr>
                <w:rFonts w:ascii="宋体"/>
                <w:sz w:val="24"/>
              </w:rPr>
              <w:t>开具</w:t>
            </w:r>
            <w:r>
              <w:rPr>
                <w:rFonts w:ascii="宋体"/>
                <w:sz w:val="24"/>
                <w:u w:val="double"/>
              </w:rPr>
              <w:t>增值税发票</w:t>
            </w:r>
            <w:r>
              <w:rPr>
                <w:rFonts w:ascii="宋体"/>
                <w:sz w:val="24"/>
              </w:rPr>
              <w:t>，请提供</w:t>
            </w:r>
            <w:r>
              <w:rPr>
                <w:rFonts w:ascii="宋体" w:hint="eastAsia"/>
                <w:sz w:val="24"/>
              </w:rPr>
              <w:t>以下信息：</w:t>
            </w:r>
          </w:p>
          <w:p w:rsidR="00450EA2" w:rsidRDefault="00F14F94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）发票单位名称</w:t>
            </w:r>
          </w:p>
          <w:p w:rsidR="00450EA2" w:rsidRDefault="00F14F94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2</w:t>
            </w:r>
            <w:r>
              <w:rPr>
                <w:rFonts w:ascii="宋体" w:hint="eastAsia"/>
                <w:sz w:val="24"/>
              </w:rPr>
              <w:t>）纳税人识别号</w:t>
            </w:r>
          </w:p>
          <w:p w:rsidR="00450EA2" w:rsidRDefault="00F14F94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）单位地址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电话</w:t>
            </w:r>
          </w:p>
          <w:p w:rsidR="00450EA2" w:rsidRDefault="00F14F94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）开户行及账号</w:t>
            </w:r>
          </w:p>
        </w:tc>
      </w:tr>
      <w:tr w:rsidR="00450EA2">
        <w:trPr>
          <w:cantSplit/>
          <w:trHeight w:val="68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参会方式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现场参会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线上参会</w:t>
            </w:r>
          </w:p>
        </w:tc>
      </w:tr>
      <w:tr w:rsidR="00450EA2">
        <w:trPr>
          <w:cantSplit/>
          <w:trHeight w:val="2535"/>
          <w:jc w:val="center"/>
        </w:trPr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线下代表</w:t>
            </w:r>
          </w:p>
          <w:p w:rsidR="00450EA2" w:rsidRDefault="00F14F9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酒店推荐</w:t>
            </w:r>
          </w:p>
        </w:tc>
        <w:tc>
          <w:tcPr>
            <w:tcW w:w="74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A2" w:rsidRDefault="00F14F94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有住宿需求的代表，请自行联系酒店预定房间。</w:t>
            </w:r>
          </w:p>
          <w:p w:rsidR="00450EA2" w:rsidRDefault="00F14F94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）推荐酒店：诚</w:t>
            </w:r>
            <w:proofErr w:type="gramStart"/>
            <w:r>
              <w:rPr>
                <w:rFonts w:ascii="宋体" w:hint="eastAsia"/>
                <w:sz w:val="24"/>
              </w:rPr>
              <w:t>诚</w:t>
            </w:r>
            <w:proofErr w:type="gramEnd"/>
            <w:r>
              <w:rPr>
                <w:rFonts w:ascii="宋体" w:hint="eastAsia"/>
                <w:sz w:val="24"/>
              </w:rPr>
              <w:t>智</w:t>
            </w:r>
            <w:proofErr w:type="gramStart"/>
            <w:r>
              <w:rPr>
                <w:rFonts w:ascii="宋体" w:hint="eastAsia"/>
                <w:sz w:val="24"/>
              </w:rPr>
              <w:t>臻</w:t>
            </w:r>
            <w:proofErr w:type="gramEnd"/>
            <w:r>
              <w:rPr>
                <w:rFonts w:ascii="宋体" w:hint="eastAsia"/>
                <w:sz w:val="24"/>
              </w:rPr>
              <w:t>酒店（新乡市红旗区向阳路</w:t>
            </w:r>
            <w:r>
              <w:rPr>
                <w:rFonts w:ascii="宋体" w:hint="eastAsia"/>
                <w:sz w:val="24"/>
              </w:rPr>
              <w:t>960</w:t>
            </w:r>
            <w:r>
              <w:rPr>
                <w:rFonts w:ascii="宋体" w:hint="eastAsia"/>
                <w:sz w:val="24"/>
              </w:rPr>
              <w:t>号）</w:t>
            </w:r>
          </w:p>
          <w:p w:rsidR="00450EA2" w:rsidRDefault="00F14F94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2</w:t>
            </w:r>
            <w:r>
              <w:rPr>
                <w:rFonts w:ascii="宋体" w:hint="eastAsia"/>
                <w:sz w:val="24"/>
              </w:rPr>
              <w:t>）房间协议价：</w:t>
            </w:r>
            <w:proofErr w:type="gramStart"/>
            <w:r>
              <w:rPr>
                <w:rFonts w:ascii="宋体" w:hint="eastAsia"/>
                <w:sz w:val="24"/>
              </w:rPr>
              <w:t>标间</w:t>
            </w:r>
            <w:proofErr w:type="gramEnd"/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单间均为：</w:t>
            </w:r>
            <w:r>
              <w:rPr>
                <w:rFonts w:ascii="宋体" w:hint="eastAsia"/>
                <w:sz w:val="24"/>
              </w:rPr>
              <w:t>256</w:t>
            </w:r>
            <w:r>
              <w:rPr>
                <w:rFonts w:ascii="宋体" w:hint="eastAsia"/>
                <w:sz w:val="24"/>
              </w:rPr>
              <w:t>元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晚</w:t>
            </w:r>
          </w:p>
          <w:p w:rsidR="00450EA2" w:rsidRDefault="00F14F94"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）酒店联系电话：</w:t>
            </w:r>
            <w:r>
              <w:rPr>
                <w:rFonts w:ascii="宋体"/>
                <w:sz w:val="24"/>
              </w:rPr>
              <w:t>0373-</w:t>
            </w:r>
            <w:r>
              <w:rPr>
                <w:rFonts w:ascii="宋体" w:hint="eastAsia"/>
                <w:sz w:val="24"/>
              </w:rPr>
              <w:t xml:space="preserve">2889999  </w:t>
            </w:r>
          </w:p>
        </w:tc>
      </w:tr>
    </w:tbl>
    <w:p w:rsidR="00450EA2" w:rsidRDefault="00450EA2">
      <w:pPr>
        <w:snapToGrid w:val="0"/>
        <w:spacing w:line="560" w:lineRule="exact"/>
        <w:ind w:firstLineChars="200" w:firstLine="602"/>
        <w:rPr>
          <w:rFonts w:ascii="黑体" w:eastAsia="黑体" w:hAnsi="宋体"/>
          <w:b/>
          <w:bCs/>
          <w:sz w:val="30"/>
          <w:szCs w:val="30"/>
        </w:rPr>
      </w:pPr>
    </w:p>
    <w:sectPr w:rsidR="00450EA2">
      <w:footerReference w:type="even" r:id="rId7"/>
      <w:footerReference w:type="default" r:id="rId8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94" w:rsidRDefault="00F14F94">
      <w:r>
        <w:separator/>
      </w:r>
    </w:p>
  </w:endnote>
  <w:endnote w:type="continuationSeparator" w:id="0">
    <w:p w:rsidR="00F14F94" w:rsidRDefault="00F1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A2" w:rsidRDefault="00F14F94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50EA2" w:rsidRDefault="00450EA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A2" w:rsidRDefault="00F14F94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3675">
      <w:rPr>
        <w:rStyle w:val="ab"/>
        <w:noProof/>
      </w:rPr>
      <w:t>1</w:t>
    </w:r>
    <w:r>
      <w:rPr>
        <w:rStyle w:val="ab"/>
      </w:rPr>
      <w:fldChar w:fldCharType="end"/>
    </w:r>
  </w:p>
  <w:p w:rsidR="00450EA2" w:rsidRDefault="00450EA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94" w:rsidRDefault="00F14F94">
      <w:r>
        <w:separator/>
      </w:r>
    </w:p>
  </w:footnote>
  <w:footnote w:type="continuationSeparator" w:id="0">
    <w:p w:rsidR="00F14F94" w:rsidRDefault="00F14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TAxYjM5Mjc1ZTEwZmNlMzc4N2UyMDU2NDdlZjEifQ=="/>
  </w:docVars>
  <w:rsids>
    <w:rsidRoot w:val="003D589D"/>
    <w:rsid w:val="0000646F"/>
    <w:rsid w:val="00010547"/>
    <w:rsid w:val="0001259E"/>
    <w:rsid w:val="00025FB0"/>
    <w:rsid w:val="00027049"/>
    <w:rsid w:val="00031137"/>
    <w:rsid w:val="000415B9"/>
    <w:rsid w:val="000528A9"/>
    <w:rsid w:val="00076D34"/>
    <w:rsid w:val="00081129"/>
    <w:rsid w:val="000B0CB0"/>
    <w:rsid w:val="000B4743"/>
    <w:rsid w:val="000B7D3A"/>
    <w:rsid w:val="000C0548"/>
    <w:rsid w:val="000C2DB2"/>
    <w:rsid w:val="000C3511"/>
    <w:rsid w:val="000C68F2"/>
    <w:rsid w:val="000D1016"/>
    <w:rsid w:val="000D161F"/>
    <w:rsid w:val="000D339D"/>
    <w:rsid w:val="000E04DF"/>
    <w:rsid w:val="000E6656"/>
    <w:rsid w:val="000F48D7"/>
    <w:rsid w:val="00113377"/>
    <w:rsid w:val="00125DEA"/>
    <w:rsid w:val="0012752D"/>
    <w:rsid w:val="00132863"/>
    <w:rsid w:val="00144CCF"/>
    <w:rsid w:val="0014704B"/>
    <w:rsid w:val="00151103"/>
    <w:rsid w:val="00156691"/>
    <w:rsid w:val="001735E0"/>
    <w:rsid w:val="001755E6"/>
    <w:rsid w:val="00186D74"/>
    <w:rsid w:val="001958AD"/>
    <w:rsid w:val="001A08DD"/>
    <w:rsid w:val="001B5010"/>
    <w:rsid w:val="001B74CD"/>
    <w:rsid w:val="001D1056"/>
    <w:rsid w:val="001D1281"/>
    <w:rsid w:val="001F276C"/>
    <w:rsid w:val="001F3176"/>
    <w:rsid w:val="001F6C87"/>
    <w:rsid w:val="0020583B"/>
    <w:rsid w:val="002160BB"/>
    <w:rsid w:val="0021768C"/>
    <w:rsid w:val="002305CA"/>
    <w:rsid w:val="0023315B"/>
    <w:rsid w:val="002362D9"/>
    <w:rsid w:val="00257C3E"/>
    <w:rsid w:val="00262F16"/>
    <w:rsid w:val="00292D8F"/>
    <w:rsid w:val="002C0D45"/>
    <w:rsid w:val="002E5224"/>
    <w:rsid w:val="00304A6F"/>
    <w:rsid w:val="00306BEF"/>
    <w:rsid w:val="00307926"/>
    <w:rsid w:val="003106F8"/>
    <w:rsid w:val="00313405"/>
    <w:rsid w:val="00363438"/>
    <w:rsid w:val="00363DBD"/>
    <w:rsid w:val="0037096C"/>
    <w:rsid w:val="00377A53"/>
    <w:rsid w:val="003A6E55"/>
    <w:rsid w:val="003B19D7"/>
    <w:rsid w:val="003C32E6"/>
    <w:rsid w:val="003C4474"/>
    <w:rsid w:val="003D05AF"/>
    <w:rsid w:val="003D13BC"/>
    <w:rsid w:val="003D589D"/>
    <w:rsid w:val="003E3FA3"/>
    <w:rsid w:val="003E6010"/>
    <w:rsid w:val="00400831"/>
    <w:rsid w:val="00401E6B"/>
    <w:rsid w:val="00424C23"/>
    <w:rsid w:val="00430396"/>
    <w:rsid w:val="00440E0E"/>
    <w:rsid w:val="00450EA2"/>
    <w:rsid w:val="0045651D"/>
    <w:rsid w:val="00467391"/>
    <w:rsid w:val="00470B4C"/>
    <w:rsid w:val="00470E82"/>
    <w:rsid w:val="004A0809"/>
    <w:rsid w:val="004A3749"/>
    <w:rsid w:val="004A386A"/>
    <w:rsid w:val="004B65DC"/>
    <w:rsid w:val="004C1025"/>
    <w:rsid w:val="004C224D"/>
    <w:rsid w:val="004C38F7"/>
    <w:rsid w:val="004C3C2B"/>
    <w:rsid w:val="004C5051"/>
    <w:rsid w:val="004E30BF"/>
    <w:rsid w:val="004E4857"/>
    <w:rsid w:val="00532FB1"/>
    <w:rsid w:val="0053322F"/>
    <w:rsid w:val="00543E36"/>
    <w:rsid w:val="00552903"/>
    <w:rsid w:val="0057096E"/>
    <w:rsid w:val="00584E6E"/>
    <w:rsid w:val="005964C6"/>
    <w:rsid w:val="005A2722"/>
    <w:rsid w:val="005A3DAE"/>
    <w:rsid w:val="005C40A0"/>
    <w:rsid w:val="005C5C72"/>
    <w:rsid w:val="005F052B"/>
    <w:rsid w:val="00601110"/>
    <w:rsid w:val="00610630"/>
    <w:rsid w:val="006159DB"/>
    <w:rsid w:val="00626491"/>
    <w:rsid w:val="00632B4F"/>
    <w:rsid w:val="00637767"/>
    <w:rsid w:val="00640FC7"/>
    <w:rsid w:val="0068585C"/>
    <w:rsid w:val="006A0EFF"/>
    <w:rsid w:val="006A1AE9"/>
    <w:rsid w:val="006B6EC0"/>
    <w:rsid w:val="006C2069"/>
    <w:rsid w:val="006C72D2"/>
    <w:rsid w:val="006F0796"/>
    <w:rsid w:val="006F2B27"/>
    <w:rsid w:val="00703B66"/>
    <w:rsid w:val="00712BB4"/>
    <w:rsid w:val="0072116D"/>
    <w:rsid w:val="0072360B"/>
    <w:rsid w:val="00724AF7"/>
    <w:rsid w:val="0073670E"/>
    <w:rsid w:val="00737DE7"/>
    <w:rsid w:val="0074247F"/>
    <w:rsid w:val="00754098"/>
    <w:rsid w:val="007574AE"/>
    <w:rsid w:val="00781BA7"/>
    <w:rsid w:val="00782C30"/>
    <w:rsid w:val="0078788E"/>
    <w:rsid w:val="007B54AC"/>
    <w:rsid w:val="007B75F7"/>
    <w:rsid w:val="007D23C2"/>
    <w:rsid w:val="007E23B7"/>
    <w:rsid w:val="00803675"/>
    <w:rsid w:val="00803E61"/>
    <w:rsid w:val="00804B22"/>
    <w:rsid w:val="00816154"/>
    <w:rsid w:val="008345E1"/>
    <w:rsid w:val="00834AAC"/>
    <w:rsid w:val="008501F8"/>
    <w:rsid w:val="00860F23"/>
    <w:rsid w:val="00877384"/>
    <w:rsid w:val="008821DC"/>
    <w:rsid w:val="008855E1"/>
    <w:rsid w:val="00890300"/>
    <w:rsid w:val="00890A35"/>
    <w:rsid w:val="008952AC"/>
    <w:rsid w:val="008B1947"/>
    <w:rsid w:val="008B527B"/>
    <w:rsid w:val="008C58AE"/>
    <w:rsid w:val="008D45DD"/>
    <w:rsid w:val="008D4905"/>
    <w:rsid w:val="008E283B"/>
    <w:rsid w:val="008E3981"/>
    <w:rsid w:val="008E5081"/>
    <w:rsid w:val="008F3073"/>
    <w:rsid w:val="00906F0F"/>
    <w:rsid w:val="00910382"/>
    <w:rsid w:val="00920BCB"/>
    <w:rsid w:val="00936C4E"/>
    <w:rsid w:val="009420BC"/>
    <w:rsid w:val="00953449"/>
    <w:rsid w:val="00956498"/>
    <w:rsid w:val="00973763"/>
    <w:rsid w:val="00976703"/>
    <w:rsid w:val="009876EA"/>
    <w:rsid w:val="009A5E58"/>
    <w:rsid w:val="009A746B"/>
    <w:rsid w:val="009B11A4"/>
    <w:rsid w:val="009D041B"/>
    <w:rsid w:val="009D1F16"/>
    <w:rsid w:val="009E18C3"/>
    <w:rsid w:val="00A0466B"/>
    <w:rsid w:val="00A110EC"/>
    <w:rsid w:val="00A7673A"/>
    <w:rsid w:val="00A81E23"/>
    <w:rsid w:val="00A93D71"/>
    <w:rsid w:val="00AA54C0"/>
    <w:rsid w:val="00AA5F72"/>
    <w:rsid w:val="00AA755D"/>
    <w:rsid w:val="00AB58D4"/>
    <w:rsid w:val="00AC0167"/>
    <w:rsid w:val="00AC5770"/>
    <w:rsid w:val="00AD1DF2"/>
    <w:rsid w:val="00AD32DE"/>
    <w:rsid w:val="00AD3588"/>
    <w:rsid w:val="00AF673B"/>
    <w:rsid w:val="00B04CCD"/>
    <w:rsid w:val="00B27644"/>
    <w:rsid w:val="00B27BDB"/>
    <w:rsid w:val="00B30033"/>
    <w:rsid w:val="00B7202F"/>
    <w:rsid w:val="00BB4860"/>
    <w:rsid w:val="00BB74DD"/>
    <w:rsid w:val="00BD465D"/>
    <w:rsid w:val="00C05126"/>
    <w:rsid w:val="00C309D4"/>
    <w:rsid w:val="00C30FF7"/>
    <w:rsid w:val="00C34C52"/>
    <w:rsid w:val="00C35A97"/>
    <w:rsid w:val="00C371BF"/>
    <w:rsid w:val="00C37A70"/>
    <w:rsid w:val="00C44DE5"/>
    <w:rsid w:val="00C53BF4"/>
    <w:rsid w:val="00C5650B"/>
    <w:rsid w:val="00C56945"/>
    <w:rsid w:val="00C85C19"/>
    <w:rsid w:val="00C94273"/>
    <w:rsid w:val="00CA2E30"/>
    <w:rsid w:val="00CC287A"/>
    <w:rsid w:val="00CC7ABA"/>
    <w:rsid w:val="00CD2FFB"/>
    <w:rsid w:val="00CD6375"/>
    <w:rsid w:val="00CE0A2C"/>
    <w:rsid w:val="00CF690B"/>
    <w:rsid w:val="00D00887"/>
    <w:rsid w:val="00D03675"/>
    <w:rsid w:val="00D153A9"/>
    <w:rsid w:val="00D228F7"/>
    <w:rsid w:val="00D47DCE"/>
    <w:rsid w:val="00D679DA"/>
    <w:rsid w:val="00D7559C"/>
    <w:rsid w:val="00D97288"/>
    <w:rsid w:val="00DA2499"/>
    <w:rsid w:val="00DA2CC7"/>
    <w:rsid w:val="00DA52BB"/>
    <w:rsid w:val="00DA5EA1"/>
    <w:rsid w:val="00DB092F"/>
    <w:rsid w:val="00DD606D"/>
    <w:rsid w:val="00E066E8"/>
    <w:rsid w:val="00E11C16"/>
    <w:rsid w:val="00E13C47"/>
    <w:rsid w:val="00E20056"/>
    <w:rsid w:val="00E40991"/>
    <w:rsid w:val="00E474C5"/>
    <w:rsid w:val="00E728BD"/>
    <w:rsid w:val="00E74E92"/>
    <w:rsid w:val="00E768D9"/>
    <w:rsid w:val="00E86223"/>
    <w:rsid w:val="00EA786F"/>
    <w:rsid w:val="00EB3EB4"/>
    <w:rsid w:val="00EE1A0D"/>
    <w:rsid w:val="00EF2BB9"/>
    <w:rsid w:val="00EF7464"/>
    <w:rsid w:val="00F14F94"/>
    <w:rsid w:val="00F2035C"/>
    <w:rsid w:val="00F341D5"/>
    <w:rsid w:val="00F40B6F"/>
    <w:rsid w:val="00F4231D"/>
    <w:rsid w:val="00F44508"/>
    <w:rsid w:val="00F50A6A"/>
    <w:rsid w:val="00F62F98"/>
    <w:rsid w:val="00F63336"/>
    <w:rsid w:val="00F97920"/>
    <w:rsid w:val="00FB0808"/>
    <w:rsid w:val="00FC3A03"/>
    <w:rsid w:val="00FD2BA0"/>
    <w:rsid w:val="00FE234E"/>
    <w:rsid w:val="00FE38C0"/>
    <w:rsid w:val="00FE5D61"/>
    <w:rsid w:val="00FF3130"/>
    <w:rsid w:val="0D4A5F0F"/>
    <w:rsid w:val="36370DFE"/>
    <w:rsid w:val="484936A1"/>
    <w:rsid w:val="49B64950"/>
    <w:rsid w:val="6051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Emphasis"/>
    <w:basedOn w:val="a0"/>
    <w:uiPriority w:val="20"/>
    <w:qFormat/>
    <w:rPr>
      <w:color w:val="CC0000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doctitle1">
    <w:name w:val="doc_title1"/>
    <w:basedOn w:val="a0"/>
    <w:qFormat/>
    <w:rPr>
      <w:color w:val="333333"/>
      <w:sz w:val="20"/>
      <w:szCs w:val="20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ql-align-justify">
    <w:name w:val="ql-align-justify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Emphasis"/>
    <w:basedOn w:val="a0"/>
    <w:uiPriority w:val="20"/>
    <w:qFormat/>
    <w:rPr>
      <w:color w:val="CC0000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doctitle1">
    <w:name w:val="doc_title1"/>
    <w:basedOn w:val="a0"/>
    <w:qFormat/>
    <w:rPr>
      <w:color w:val="333333"/>
      <w:sz w:val="20"/>
      <w:szCs w:val="20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ql-align-justify">
    <w:name w:val="ql-align-justify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邵丹</cp:lastModifiedBy>
  <cp:revision>2</cp:revision>
  <cp:lastPrinted>2023-02-23T01:57:00Z</cp:lastPrinted>
  <dcterms:created xsi:type="dcterms:W3CDTF">2023-02-23T03:21:00Z</dcterms:created>
  <dcterms:modified xsi:type="dcterms:W3CDTF">2023-02-23T03:21:00Z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D3E8B8AC752A48A780E1C5F10FD5EFE4</vt:lpwstr>
  </property>
</Properties>
</file>